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933D">
      <w:pPr>
        <w:widowControl/>
        <w:shd w:val="clear" w:color="auto" w:fill="FFFFFF"/>
        <w:spacing w:line="360" w:lineRule="auto"/>
        <w:rPr>
          <w:rFonts w:hint="eastAsia" w:ascii="方正大标宋简体" w:hAnsi="方正大标宋简体" w:eastAsia="方正大标宋简体" w:cs="方正大标宋简体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附件1</w:t>
      </w:r>
    </w:p>
    <w:p w14:paraId="05877796">
      <w:pPr>
        <w:widowControl/>
        <w:shd w:val="clear" w:color="auto" w:fill="FFFFFF"/>
        <w:spacing w:line="400" w:lineRule="atLeas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shd w:val="clear" w:color="auto" w:fill="FFFFFF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shd w:val="clear" w:color="auto" w:fill="FFFFFF"/>
        </w:rPr>
        <w:t>2026中国海洋经济论坛参会回执</w:t>
      </w:r>
    </w:p>
    <w:tbl>
      <w:tblPr>
        <w:tblStyle w:val="17"/>
        <w:tblpPr w:leftFromText="180" w:rightFromText="180" w:vertAnchor="text" w:horzAnchor="page" w:tblpXSpec="center" w:tblpY="286"/>
        <w:tblOverlap w:val="never"/>
        <w:tblW w:w="912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45"/>
        <w:gridCol w:w="1132"/>
        <w:gridCol w:w="1172"/>
        <w:gridCol w:w="709"/>
        <w:gridCol w:w="1377"/>
        <w:gridCol w:w="2126"/>
        <w:gridCol w:w="851"/>
        <w:gridCol w:w="908"/>
      </w:tblGrid>
      <w:tr w14:paraId="1920BB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4" w:hRule="atLeast"/>
        </w:trPr>
        <w:tc>
          <w:tcPr>
            <w:tcW w:w="84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3629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1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6EC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7E6E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1673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146C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职务/职称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60B8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5FB5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是否学生</w:t>
            </w:r>
          </w:p>
        </w:tc>
        <w:tc>
          <w:tcPr>
            <w:tcW w:w="9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67E74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E12A7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3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8F15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7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2E0330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A035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8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366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电子邮件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1C6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5CB20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</w:t>
            </w: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AE627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9897D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7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1E4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报告题目（如有）</w:t>
            </w:r>
          </w:p>
        </w:tc>
        <w:tc>
          <w:tcPr>
            <w:tcW w:w="7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1AB47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D1A79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7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4CB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预计到达时间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43B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7E73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预计返程时间</w:t>
            </w: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0F1EB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FA0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12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117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住宿选择</w:t>
            </w:r>
          </w:p>
          <w:p w14:paraId="023C69F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（请在相应的选项上打“√”）</w:t>
            </w:r>
          </w:p>
        </w:tc>
        <w:tc>
          <w:tcPr>
            <w:tcW w:w="7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2BABB57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1.住宿方式：</w:t>
            </w:r>
          </w:p>
          <w:p w14:paraId="30B1EDCC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   ）入住会议酒店      （   ）自行安排住宿</w:t>
            </w:r>
          </w:p>
          <w:p w14:paraId="34FC78E3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2.住宿日期：</w:t>
            </w:r>
          </w:p>
          <w:p w14:paraId="54B664C5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  ）10月23日 ；（  ）10月24日</w:t>
            </w:r>
          </w:p>
          <w:p w14:paraId="7444BE44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3.房型选择：</w:t>
            </w:r>
          </w:p>
          <w:p w14:paraId="0C443BB4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）大床房（350元/天·间）</w:t>
            </w:r>
          </w:p>
          <w:p w14:paraId="30B32BC1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）双标间（350元/天·间）</w:t>
            </w:r>
          </w:p>
          <w:p w14:paraId="64A249E7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）合住   合住者姓名：</w:t>
            </w:r>
          </w:p>
        </w:tc>
      </w:tr>
      <w:tr w14:paraId="6D4EE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54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EA1E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用餐选择</w:t>
            </w:r>
          </w:p>
          <w:p w14:paraId="2AB6BB2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（请在相应的选项上打“√”）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ab/>
            </w:r>
          </w:p>
        </w:tc>
        <w:tc>
          <w:tcPr>
            <w:tcW w:w="7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3731B2">
            <w:pPr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）10月23日晚餐</w:t>
            </w:r>
          </w:p>
          <w:p w14:paraId="437A41AC">
            <w:pPr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）10月24日午餐</w:t>
            </w:r>
          </w:p>
          <w:p w14:paraId="44362C51">
            <w:pPr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   ）10月24日晚餐</w:t>
            </w:r>
          </w:p>
        </w:tc>
      </w:tr>
      <w:tr w14:paraId="5E8F8B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35" w:hRule="atLeast"/>
        </w:trPr>
        <w:tc>
          <w:tcPr>
            <w:tcW w:w="1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72E14D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会议注册费用开票信息</w:t>
            </w:r>
          </w:p>
        </w:tc>
        <w:tc>
          <w:tcPr>
            <w:tcW w:w="71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E32859">
            <w:pPr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</w:tbl>
    <w:p w14:paraId="43E52EDD">
      <w:pPr>
        <w:widowControl/>
        <w:shd w:val="clear" w:color="auto" w:fill="FFFFFF"/>
        <w:spacing w:line="4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温馨提醒：</w:t>
      </w:r>
      <w:r>
        <w:rPr>
          <w:rFonts w:hint="eastAsia" w:ascii="宋体" w:hAnsi="宋体" w:eastAsia="宋体" w:cs="宋体"/>
          <w:sz w:val="28"/>
          <w:szCs w:val="28"/>
        </w:rPr>
        <w:t>同一单位多人参会，应分别填写参会回执，并同步发word和PDF格式。请于2026年10月10日前将回执发送至会务组邮箱gxhyjyyj@hyj.gxzf.gov.cn</w:t>
      </w:r>
    </w:p>
    <w:p w14:paraId="4A43B2B2">
      <w:pPr>
        <w:rPr>
          <w:rFonts w:hint="eastAsia"/>
        </w:rPr>
      </w:pPr>
    </w:p>
    <w:p w14:paraId="222B2B69">
      <w:pPr>
        <w:rPr>
          <w:rFonts w:hint="eastAsia"/>
        </w:rPr>
      </w:pPr>
    </w:p>
    <w:p w14:paraId="4000B4E5">
      <w:pPr>
        <w:spacing w:line="520" w:lineRule="exact"/>
        <w:ind w:firstLine="640" w:firstLineChars="200"/>
        <w:textAlignment w:val="center"/>
        <w:rPr>
          <w:rFonts w:hint="eastAsia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1" w:fontKey="{D434C25A-7B4C-4637-90DE-E4DC131A8535}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A75C1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89C42"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89C42">
                    <w:pPr>
                      <w:pStyle w:val="11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17FE"/>
    <w:rsid w:val="00022E08"/>
    <w:rsid w:val="0009728E"/>
    <w:rsid w:val="000A4EF2"/>
    <w:rsid w:val="000F7EF2"/>
    <w:rsid w:val="001064E6"/>
    <w:rsid w:val="0011014C"/>
    <w:rsid w:val="00112AAD"/>
    <w:rsid w:val="00117135"/>
    <w:rsid w:val="00172A27"/>
    <w:rsid w:val="00181D4A"/>
    <w:rsid w:val="0019733B"/>
    <w:rsid w:val="001E1868"/>
    <w:rsid w:val="0021717B"/>
    <w:rsid w:val="0022337B"/>
    <w:rsid w:val="00230D15"/>
    <w:rsid w:val="002421D5"/>
    <w:rsid w:val="00246215"/>
    <w:rsid w:val="002A3671"/>
    <w:rsid w:val="002A3A1D"/>
    <w:rsid w:val="00311B83"/>
    <w:rsid w:val="003527F0"/>
    <w:rsid w:val="003569A6"/>
    <w:rsid w:val="00375D25"/>
    <w:rsid w:val="00397BDE"/>
    <w:rsid w:val="003E3670"/>
    <w:rsid w:val="003E6E50"/>
    <w:rsid w:val="00485BE1"/>
    <w:rsid w:val="004E4E75"/>
    <w:rsid w:val="00563EA6"/>
    <w:rsid w:val="005F62BB"/>
    <w:rsid w:val="006C6240"/>
    <w:rsid w:val="00724939"/>
    <w:rsid w:val="00731078"/>
    <w:rsid w:val="0074357D"/>
    <w:rsid w:val="007564E0"/>
    <w:rsid w:val="0079767C"/>
    <w:rsid w:val="007D61B1"/>
    <w:rsid w:val="007F2728"/>
    <w:rsid w:val="00864182"/>
    <w:rsid w:val="00871F93"/>
    <w:rsid w:val="009970DF"/>
    <w:rsid w:val="00A40FEF"/>
    <w:rsid w:val="00AB39C5"/>
    <w:rsid w:val="00B4446C"/>
    <w:rsid w:val="00BC6452"/>
    <w:rsid w:val="00BD3DB6"/>
    <w:rsid w:val="00C46822"/>
    <w:rsid w:val="00C50F1C"/>
    <w:rsid w:val="00CC472C"/>
    <w:rsid w:val="00D1454F"/>
    <w:rsid w:val="00D43F3F"/>
    <w:rsid w:val="00DD2840"/>
    <w:rsid w:val="00E57F09"/>
    <w:rsid w:val="00EC4F9A"/>
    <w:rsid w:val="00F56CB6"/>
    <w:rsid w:val="00FB58E0"/>
    <w:rsid w:val="00FE28ED"/>
    <w:rsid w:val="021653B1"/>
    <w:rsid w:val="038416F7"/>
    <w:rsid w:val="049B394B"/>
    <w:rsid w:val="04A86794"/>
    <w:rsid w:val="054B5371"/>
    <w:rsid w:val="05816FE5"/>
    <w:rsid w:val="05832D5D"/>
    <w:rsid w:val="05CC0EC7"/>
    <w:rsid w:val="06E426D9"/>
    <w:rsid w:val="071A4FFB"/>
    <w:rsid w:val="07740BAF"/>
    <w:rsid w:val="0833086F"/>
    <w:rsid w:val="0865674A"/>
    <w:rsid w:val="09744E36"/>
    <w:rsid w:val="09811362"/>
    <w:rsid w:val="09F14739"/>
    <w:rsid w:val="0C733C2B"/>
    <w:rsid w:val="0CD93675"/>
    <w:rsid w:val="0E0D1416"/>
    <w:rsid w:val="0F2D0510"/>
    <w:rsid w:val="10E24DDC"/>
    <w:rsid w:val="12717C31"/>
    <w:rsid w:val="12D16393"/>
    <w:rsid w:val="14103A0E"/>
    <w:rsid w:val="14641FAC"/>
    <w:rsid w:val="14755F67"/>
    <w:rsid w:val="14942891"/>
    <w:rsid w:val="149A3C1F"/>
    <w:rsid w:val="1606156C"/>
    <w:rsid w:val="162E2871"/>
    <w:rsid w:val="171B1048"/>
    <w:rsid w:val="178E7A6B"/>
    <w:rsid w:val="186E7077"/>
    <w:rsid w:val="19F17E3E"/>
    <w:rsid w:val="19F618F8"/>
    <w:rsid w:val="1AB97816"/>
    <w:rsid w:val="1C646FED"/>
    <w:rsid w:val="1D0A5254"/>
    <w:rsid w:val="1D990F18"/>
    <w:rsid w:val="1DCA0DA4"/>
    <w:rsid w:val="1E380731"/>
    <w:rsid w:val="1FB931AC"/>
    <w:rsid w:val="22853819"/>
    <w:rsid w:val="232B2612"/>
    <w:rsid w:val="23FC6B22"/>
    <w:rsid w:val="247415F1"/>
    <w:rsid w:val="24C063E8"/>
    <w:rsid w:val="25F551C9"/>
    <w:rsid w:val="27D86AE1"/>
    <w:rsid w:val="28D63020"/>
    <w:rsid w:val="2A0616E3"/>
    <w:rsid w:val="2A36189D"/>
    <w:rsid w:val="2A5472E3"/>
    <w:rsid w:val="2AEF4C89"/>
    <w:rsid w:val="2B1C399F"/>
    <w:rsid w:val="2C3F0EDD"/>
    <w:rsid w:val="2C820DC9"/>
    <w:rsid w:val="2FFD5337"/>
    <w:rsid w:val="31884D13"/>
    <w:rsid w:val="35FB2318"/>
    <w:rsid w:val="36D3294D"/>
    <w:rsid w:val="38547ABE"/>
    <w:rsid w:val="3A490D14"/>
    <w:rsid w:val="3D8F3346"/>
    <w:rsid w:val="3FBD23EC"/>
    <w:rsid w:val="401F3FE0"/>
    <w:rsid w:val="40A1586A"/>
    <w:rsid w:val="42402E61"/>
    <w:rsid w:val="43B12268"/>
    <w:rsid w:val="43DE2931"/>
    <w:rsid w:val="44C9326A"/>
    <w:rsid w:val="458737F9"/>
    <w:rsid w:val="45E05087"/>
    <w:rsid w:val="45E701C3"/>
    <w:rsid w:val="45EA7CB3"/>
    <w:rsid w:val="46C10A14"/>
    <w:rsid w:val="48205299"/>
    <w:rsid w:val="48800D00"/>
    <w:rsid w:val="49B368B7"/>
    <w:rsid w:val="4A6F4C2B"/>
    <w:rsid w:val="4A9D52F4"/>
    <w:rsid w:val="4B306168"/>
    <w:rsid w:val="4BC6087B"/>
    <w:rsid w:val="4C373527"/>
    <w:rsid w:val="4F457D08"/>
    <w:rsid w:val="4FD80B7D"/>
    <w:rsid w:val="4FFF685E"/>
    <w:rsid w:val="50546455"/>
    <w:rsid w:val="506F7733"/>
    <w:rsid w:val="51A8684A"/>
    <w:rsid w:val="53195734"/>
    <w:rsid w:val="54820932"/>
    <w:rsid w:val="56226FF5"/>
    <w:rsid w:val="581666E6"/>
    <w:rsid w:val="5980650D"/>
    <w:rsid w:val="5C5F7E3B"/>
    <w:rsid w:val="5F337B7D"/>
    <w:rsid w:val="60261490"/>
    <w:rsid w:val="605B435E"/>
    <w:rsid w:val="624E2541"/>
    <w:rsid w:val="63247F09"/>
    <w:rsid w:val="63D8564E"/>
    <w:rsid w:val="652C579B"/>
    <w:rsid w:val="6593581A"/>
    <w:rsid w:val="6B8271C9"/>
    <w:rsid w:val="6C4038DA"/>
    <w:rsid w:val="6D567272"/>
    <w:rsid w:val="6D5B4E6F"/>
    <w:rsid w:val="6D7952F5"/>
    <w:rsid w:val="6DEB5AF2"/>
    <w:rsid w:val="6F1654F2"/>
    <w:rsid w:val="70DF5DB7"/>
    <w:rsid w:val="7121017E"/>
    <w:rsid w:val="72B868C0"/>
    <w:rsid w:val="72DD307D"/>
    <w:rsid w:val="7443665D"/>
    <w:rsid w:val="74DA48CB"/>
    <w:rsid w:val="76BE50A2"/>
    <w:rsid w:val="7879264D"/>
    <w:rsid w:val="793842B6"/>
    <w:rsid w:val="79E32474"/>
    <w:rsid w:val="79E77520"/>
    <w:rsid w:val="7A205476"/>
    <w:rsid w:val="7A291E51"/>
    <w:rsid w:val="7AD41DBD"/>
    <w:rsid w:val="7B151C0A"/>
    <w:rsid w:val="7B5353D8"/>
    <w:rsid w:val="7B5946AF"/>
    <w:rsid w:val="7BDF6C6B"/>
    <w:rsid w:val="7DB83C18"/>
    <w:rsid w:val="7E30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able of figures"/>
    <w:next w:val="1"/>
    <w:qFormat/>
    <w:uiPriority w:val="0"/>
    <w:pPr>
      <w:widowControl w:val="0"/>
      <w:ind w:left="2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40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3152</Words>
  <Characters>3618</Characters>
  <Lines>138</Lines>
  <Paragraphs>144</Paragraphs>
  <TotalTime>69</TotalTime>
  <ScaleCrop>false</ScaleCrop>
  <LinksUpToDate>false</LinksUpToDate>
  <CharactersWithSpaces>3687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2026-06-13T09:06:00Z</dcterms:created>
  <dc:creator>WRJ</dc:creator>
  <cp:lastModifiedBy>张婷</cp:lastModifiedBy>
  <dcterms:modified xsi:type="dcterms:W3CDTF">2026-07-06T02:41:06Z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eyJoZGlkIjoiZGJmMDIzMjliN2YwNjM5YTFjZjk2MTRjMWUxYjFkY2EiLCJ1c2VySWQiOiIyMTcyODAyMzkifQ==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FCC7609220B047999E72957C937F9178_13</vt:lpwstr>
  </property>
</Properties>
</file>