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60" w:type="dxa"/>
        <w:tblLook w:val="04A0" w:firstRow="1" w:lastRow="0" w:firstColumn="1" w:lastColumn="0" w:noHBand="0" w:noVBand="1"/>
      </w:tblPr>
      <w:tblGrid>
        <w:gridCol w:w="993"/>
        <w:gridCol w:w="2012"/>
        <w:gridCol w:w="2368"/>
        <w:gridCol w:w="4206"/>
        <w:gridCol w:w="1562"/>
        <w:gridCol w:w="2919"/>
      </w:tblGrid>
      <w:tr w:rsidR="000D6287" w:rsidRPr="000D6287" w:rsidTr="000D6287">
        <w:trPr>
          <w:trHeight w:val="900"/>
        </w:trPr>
        <w:tc>
          <w:tcPr>
            <w:tcW w:w="14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287" w:rsidRPr="000D6287" w:rsidRDefault="009330AA" w:rsidP="000D628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2</w:t>
            </w:r>
            <w:r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36"/>
                <w:szCs w:val="36"/>
              </w:rPr>
              <w:t>022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年度</w:t>
            </w:r>
            <w:bookmarkStart w:id="0" w:name="_GoBack"/>
            <w:bookmarkEnd w:id="0"/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海洋科学技术奖</w:t>
            </w:r>
            <w:r w:rsidR="000D6287" w:rsidRPr="000D6287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36"/>
                <w:szCs w:val="36"/>
              </w:rPr>
              <w:t>申报项目中涉及党政领导干部（企业中管干部）人员</w:t>
            </w:r>
          </w:p>
        </w:tc>
      </w:tr>
      <w:tr w:rsidR="000D6287" w:rsidRPr="000D6287" w:rsidTr="000D6287">
        <w:trPr>
          <w:trHeight w:val="6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D628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D628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D628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推荐单位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D628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主要完成单位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D628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党政领导干部参加人员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D6287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0D6287" w:rsidRPr="000D6287" w:rsidTr="000D6287">
        <w:trPr>
          <w:trHeight w:val="14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62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D6287" w:rsidRPr="000D6287" w:rsidTr="000D6287">
        <w:trPr>
          <w:trHeight w:val="12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D62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87" w:rsidRPr="000D6287" w:rsidRDefault="000D6287" w:rsidP="000D62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87" w:rsidRPr="000D6287" w:rsidRDefault="000D6287" w:rsidP="000D62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87" w:rsidRPr="000D6287" w:rsidRDefault="000D6287" w:rsidP="000D628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287" w:rsidRPr="000D6287" w:rsidRDefault="000D6287" w:rsidP="000D628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F15B0A" w:rsidRDefault="00F15B0A"/>
    <w:sectPr w:rsidR="00F15B0A" w:rsidSect="000D62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87"/>
    <w:rsid w:val="000D6287"/>
    <w:rsid w:val="009330AA"/>
    <w:rsid w:val="00F1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99EB"/>
  <w15:chartTrackingRefBased/>
  <w15:docId w15:val="{61D020B0-06AA-4D9F-A494-6B4F2E41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ljx</dc:creator>
  <cp:keywords/>
  <dc:description/>
  <cp:lastModifiedBy>ljx</cp:lastModifiedBy>
  <cp:revision>2</cp:revision>
  <dcterms:created xsi:type="dcterms:W3CDTF">2021-05-14T08:10:00Z</dcterms:created>
  <dcterms:modified xsi:type="dcterms:W3CDTF">2022-04-14T02:26:00Z</dcterms:modified>
</cp:coreProperties>
</file>